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368AC">
        <w:rPr>
          <w:rFonts w:asciiTheme="minorHAnsi" w:hAnsiTheme="minorHAnsi" w:cs="Arial"/>
          <w:b/>
          <w:lang w:val="en-ZA"/>
        </w:rPr>
        <w:t>02 September</w:t>
      </w:r>
      <w:r>
        <w:rPr>
          <w:rFonts w:asciiTheme="minorHAnsi" w:hAnsiTheme="minorHAnsi" w:cs="Arial"/>
          <w:b/>
          <w:lang w:val="en-ZA"/>
        </w:rPr>
        <w:t xml:space="preserve">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IVUZI INVESTMENTS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–“</w:t>
      </w:r>
      <w:r>
        <w:rPr>
          <w:rFonts w:asciiTheme="minorHAnsi" w:hAnsiTheme="minorHAnsi" w:cs="Arial"/>
          <w:b/>
          <w:i/>
          <w:lang w:val="en-ZA"/>
        </w:rPr>
        <w:t>IVA550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 September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B502F9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IVA550</w:t>
      </w:r>
      <w:r w:rsidR="00F26AC5">
        <w:rPr>
          <w:rFonts w:asciiTheme="minorHAnsi" w:hAnsiTheme="minorHAnsi" w:cs="Arial"/>
          <w:lang w:val="en-ZA"/>
        </w:rPr>
        <w:t xml:space="preserve">                                                   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D368AC">
        <w:rPr>
          <w:rFonts w:asciiTheme="minorHAnsi" w:hAnsiTheme="minorHAnsi" w:cs="Arial"/>
          <w:lang w:val="en-ZA"/>
        </w:rPr>
        <w:t>R 279,000,000.00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D368AC">
        <w:rPr>
          <w:rFonts w:asciiTheme="minorHAnsi" w:hAnsiTheme="minorHAnsi" w:cs="Arial"/>
          <w:lang w:val="en-ZA"/>
        </w:rPr>
        <w:t>98.34502%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502F9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 December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November</w:t>
      </w:r>
      <w:r w:rsidR="00B502F9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December</w:t>
      </w:r>
      <w:r w:rsidR="00B502F9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 November</w:t>
      </w:r>
      <w:r w:rsidR="00B502F9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September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September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December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ZAG000129503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B502F9" w:rsidRDefault="00B502F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D368A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F7179B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https://www.jse.co.za/content/JSEPricingSupplementsItems/2014/BondDocuments/IVA550%20Pricing%20Supplements%2020150902.pdf</w:t>
        </w:r>
      </w:hyperlink>
    </w:p>
    <w:p w:rsidR="00D368AC" w:rsidRPr="00F64748" w:rsidRDefault="00D368A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502F9" w:rsidRDefault="00B502F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B502F9" w:rsidRDefault="00B502F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B502F9" w:rsidRDefault="00B502F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Theresa Madiba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+27 11 2824874</w:t>
      </w:r>
    </w:p>
    <w:p w:rsidR="00085030" w:rsidRPr="00F64748" w:rsidRDefault="00B502F9" w:rsidP="00B502F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502F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502F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26AC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26AC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4F7D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219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02F9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8AC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6AC5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550%20Pricing%20Supplements%202015090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2015-09-02T13:00:00+00:00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33BED0-9483-4754-A35F-0283F32309A6}"/>
</file>

<file path=customXml/itemProps2.xml><?xml version="1.0" encoding="utf-8"?>
<ds:datastoreItem xmlns:ds="http://schemas.openxmlformats.org/officeDocument/2006/customXml" ds:itemID="{E578FE0D-47EB-4AAB-907C-25C3DBCFE903}"/>
</file>

<file path=customXml/itemProps3.xml><?xml version="1.0" encoding="utf-8"?>
<ds:datastoreItem xmlns:ds="http://schemas.openxmlformats.org/officeDocument/2006/customXml" ds:itemID="{08854298-73E5-4946-B291-635DAA2E4AE5}"/>
</file>

<file path=customXml/itemProps4.xml><?xml version="1.0" encoding="utf-8"?>
<ds:datastoreItem xmlns:ds="http://schemas.openxmlformats.org/officeDocument/2006/customXml" ds:itemID="{8F1D5EFF-52FF-4C3E-9128-FD5968C5CB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2015-09-02T09:57:00Z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427700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